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htm" ContentType="text/ht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D6406" w:rsidR="008F1E9B" w:rsidP="00BD6406" w:rsidRDefault="008F1E9B">
      <w:pPr>
        <w:rPr>
          <w:sz w:val="18"/>
          <w:szCs w:val="18"/>
        </w:rPr>
      </w:pPr>
      <w:bookmarkStart w:name="_GoBack" w:id="0"/>
      <w:bookmarkEnd w:id="0"/>
    </w:p>
    <w:altChunk r:id="AltChunkId1"/>
    <w:sectPr w:rsidRPr="00BD6406" w:rsidR="008F1E9B" w:rsidSect="00CE126D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AC"/>
    <w:rsid w:val="008F1E9B"/>
    <w:rsid w:val="00A921C4"/>
    <w:rsid w:val="00BD6406"/>
    <w:rsid w:val="00BE66AC"/>
    <w:rsid w:val="00CE126D"/>
    <w:rsid w:val="00E2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2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1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21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92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21C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2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1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21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92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21C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aFChunk" Target="/word/afchunk.htm" Id="AltChunkId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УРАЛСИБ"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Uralsib User</dc:creator>
  <cp:lastModifiedBy>Андреев Иван Викторович</cp:lastModifiedBy>
  <cp:revision>4</cp:revision>
  <dcterms:created xsi:type="dcterms:W3CDTF">2018-01-11T13:27:00Z</dcterms:created>
  <dcterms:modified xsi:type="dcterms:W3CDTF">2018-01-29T13:17:00Z</dcterms:modified>
</cp:coreProperties>
</file>